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F185" w14:textId="77777777" w:rsidR="009C063C" w:rsidRPr="009640C9" w:rsidRDefault="009C063C" w:rsidP="009C063C">
      <w:pPr>
        <w:pStyle w:val="Heading1"/>
      </w:pPr>
      <w:r w:rsidRPr="009640C9">
        <w:t xml:space="preserve">DAFTAR </w:t>
      </w:r>
      <w:r>
        <w:t>ISI</w:t>
      </w:r>
    </w:p>
    <w:p w14:paraId="0EB1516A" w14:textId="77777777" w:rsidR="009C063C" w:rsidRDefault="009C063C" w:rsidP="009C063C">
      <w:pPr>
        <w:tabs>
          <w:tab w:val="left" w:leader="do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200007234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438CF7AB" w14:textId="77777777" w:rsidR="009C063C" w:rsidRPr="00947BCD" w:rsidRDefault="009C063C" w:rsidP="009C063C">
          <w:pPr>
            <w:pStyle w:val="TOCHeading"/>
          </w:pPr>
        </w:p>
        <w:p w14:paraId="120642C0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r w:rsidRPr="00947BC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47BC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47BC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2290273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HALAMAN JUDUL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_Toc202290273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3B7B3F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74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PERSETUJUAN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_Toc202290274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F3DBE8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75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PENGESAHAN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_Toc202290275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4819B7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76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LEMBAR ORISINALITAS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_Toc202290276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F516E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77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ABSTRAK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_Toc202290277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B3BB89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78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ABSTRA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_Toc202290278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2E30B0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79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KATA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  <w:lang w:val="id-ID"/>
              </w:rPr>
              <w:t xml:space="preserve"> 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PENGANTAR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_Toc202290279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0EB971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0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_Toc202290280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ECCDF0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1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 GAMBAR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_Toc202290281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A53845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2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TABEL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_Toc202290282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6C7EDE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3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 PENDAHULUAN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_Toc202290283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4BCF48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4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_Toc202290284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5BE5AE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5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_Toc202290285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872CF6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6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_Toc202290286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D4B0A8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7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Batasan Masalah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_Toc202290287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A0E53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8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_Toc202290288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545234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89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Sistematika Penulisan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_Toc202290289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E27CBE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0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  TINJAUAN PUSTAKA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_Toc202290290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D8556D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2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Landasan Teori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_Toc202290292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51E640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3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Ikan Mas Koki 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(</w:t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shd w:val="clear" w:color="auto" w:fill="FFFFFF"/>
              </w:rPr>
              <w:t>Carassius Auratus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)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_Toc202290293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FB132B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4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Morfologi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_Toc202290294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B4472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5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Deep Learning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_Toc202290295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D8B94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6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Convolutional Neural Network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(CNN)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_Toc202290296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06F28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7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2.1.5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Google Colaboratory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_Toc202290297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350276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8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2.1.6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Arsitektur MobliNetV2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_Toc202290298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C33CC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299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2.1.7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Confusion Matrix, Accuracy, Precission, Recall, F1-Score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_Toc202290299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4BE52A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0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Kajian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_Toc202290300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A33DBE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1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Sintesis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_Toc202290301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8498C9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2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III METODE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_Toc202290302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E62D0A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4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Waktu dan Lokasi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_Toc202290304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5AA030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5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Jenis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_Toc202290305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03D30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6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Pengumpulan Data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_Toc202290306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F8158F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7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Tahap-Tahap Penelitian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_Toc202290307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5FCE7C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8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Tahap Persiapan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_Toc202290308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816C73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09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Pengumpulan Data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_Toc202290309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A45DA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0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Preprocessing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Data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_Toc202290310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C6A060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1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3.4.4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Perancangan Sistem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_Toc202290311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035719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2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3.4.5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Training Model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_Toc202290312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3113DB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3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IV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_Toc202290313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D36DC3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4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DAN PEMBAHASAN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_Toc202290314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683F7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6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_Toc202290316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1886E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7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Pengumpulan Data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_Toc202290317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FB9470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8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Preprocessing</w:t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Data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_Toc202290318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7A7A87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19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Perancangan Model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_Toc202290319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BB9855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0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4.1.4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Pelatihan Model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_Toc202290320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82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CFE87E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1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4.1.5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Evaluasi Performa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_Toc202290321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93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170E08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2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4.1.6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Confusion Matrix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_Toc202290322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94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81FDBA" w14:textId="77777777" w:rsidR="009C063C" w:rsidRPr="00947BCD" w:rsidRDefault="009C063C" w:rsidP="009C063C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3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4.1.7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Testing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_Toc202290323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101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EFCAF1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4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_Toc202290324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106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4981DA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5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V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_Toc202290325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114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075D3D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6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PENUTUP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_Toc202290326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114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90CD39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8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_Toc202290328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114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1DB1F0" w14:textId="77777777" w:rsidR="009C063C" w:rsidRPr="00947BCD" w:rsidRDefault="009C063C" w:rsidP="009C063C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29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</w:t>
            </w:r>
            <w:r w:rsidRPr="00947BC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_Toc202290329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116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4020CD" w14:textId="77777777" w:rsidR="009C063C" w:rsidRPr="00947BCD" w:rsidRDefault="009C063C" w:rsidP="009C063C">
          <w:pPr>
            <w:pStyle w:val="TOC1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02290341" w:history="1">
            <w:r w:rsidRPr="00947BC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_Toc202290341 \h </w:instrTex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117</w:t>
            </w:r>
            <w:r w:rsidRPr="00947BC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371F6D" w14:textId="77777777" w:rsidR="009C063C" w:rsidRDefault="009C063C" w:rsidP="009C063C">
          <w:r w:rsidRPr="00947BCD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2BD9953" w14:textId="77777777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4EAFE163" w14:textId="77777777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4C6683CE" w14:textId="040CEDBC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7F090AC0" w14:textId="18EE7691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0F47543F" w14:textId="3E77B7DF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11D5CEB1" w14:textId="52670643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55680763" w14:textId="12F05302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28AD38BD" w14:textId="77777777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13DB64CF" w14:textId="77777777" w:rsidR="009C063C" w:rsidRDefault="009C063C" w:rsidP="009C063C">
      <w:pPr>
        <w:rPr>
          <w:rFonts w:ascii="Times New Roman" w:hAnsi="Times New Roman" w:cs="Times New Roman"/>
          <w:sz w:val="24"/>
          <w:szCs w:val="24"/>
        </w:rPr>
      </w:pPr>
    </w:p>
    <w:p w14:paraId="62B70D0C" w14:textId="77777777" w:rsidR="009C063C" w:rsidRDefault="009C063C" w:rsidP="009C063C">
      <w:pPr>
        <w:pStyle w:val="Heading1"/>
        <w:rPr>
          <w:color w:val="FFFFFF" w:themeColor="background1"/>
          <w:sz w:val="2"/>
          <w:szCs w:val="2"/>
        </w:rPr>
      </w:pPr>
      <w:bookmarkStart w:id="0" w:name="_Toc202290281"/>
      <w:r w:rsidRPr="009640C9">
        <w:lastRenderedPageBreak/>
        <w:t>DAFTAR</w:t>
      </w:r>
      <w:r>
        <w:rPr>
          <w:color w:val="FFFFFF" w:themeColor="background1"/>
          <w:sz w:val="2"/>
          <w:szCs w:val="2"/>
        </w:rPr>
        <w:t xml:space="preserve"> </w:t>
      </w:r>
      <w:r>
        <w:rPr>
          <w:color w:val="FFFFFF" w:themeColor="background1"/>
        </w:rPr>
        <w:t xml:space="preserve"> </w:t>
      </w:r>
      <w:r w:rsidRPr="009640C9">
        <w:t>GAMBAR</w:t>
      </w:r>
      <w:bookmarkEnd w:id="0"/>
      <w:r w:rsidRPr="00503C52">
        <w:rPr>
          <w:color w:val="FFFFFF" w:themeColor="background1"/>
          <w:sz w:val="2"/>
          <w:szCs w:val="2"/>
        </w:rPr>
        <w:t xml:space="preserve"> </w:t>
      </w:r>
    </w:p>
    <w:p w14:paraId="237C79E0" w14:textId="77777777" w:rsidR="009C063C" w:rsidRPr="00AF16C8" w:rsidRDefault="009C063C" w:rsidP="009C063C">
      <w:bookmarkStart w:id="1" w:name="_Hlk140353777"/>
    </w:p>
    <w:bookmarkEnd w:id="1"/>
    <w:p w14:paraId="795C4B28" w14:textId="77777777" w:rsidR="009C063C" w:rsidRPr="009640C9" w:rsidRDefault="009C063C" w:rsidP="009C0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C33FE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FE31A1">
        <w:rPr>
          <w:rFonts w:ascii="Times New Roman" w:hAnsi="Times New Roman" w:cs="Times New Roman"/>
          <w:sz w:val="24"/>
          <w:szCs w:val="24"/>
        </w:rPr>
        <w:fldChar w:fldCharType="begin"/>
      </w:r>
      <w:r w:rsidRPr="00FE31A1">
        <w:rPr>
          <w:rFonts w:ascii="Times New Roman" w:hAnsi="Times New Roman" w:cs="Times New Roman"/>
          <w:sz w:val="24"/>
          <w:szCs w:val="24"/>
        </w:rPr>
        <w:instrText xml:space="preserve"> TOC \h \z \c "Gambar 2." </w:instrText>
      </w:r>
      <w:r w:rsidRPr="00FE31A1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90719494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1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ikan mas koki oranda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_Toc190719494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32377DC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495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2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ikan mas koki ranchu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_Toc190719495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2B9EB92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496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3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ikan mas koki ryukin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_Toc190719496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18EFFCD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497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4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Ilustrasi perbedaan mechine learning (ML) dan deep learning(DL)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_Toc190719497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5F84B6A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498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5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Arsitektur CNN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_Toc190719498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1720995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499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6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ilustrasi proses ReLU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_Toc190719499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EE67E82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500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7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ilustrasi flatten layer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_Toc190719500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B9011DA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501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8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ilustrasi fully connected layer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_Toc190719501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1099CC2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502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9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ilustrasi dropout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_Toc190719502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8CF79AB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503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10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Arsitektur MobileNetV2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_Toc190719503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A7B81FE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719504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 11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confusion matrix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_Toc190719504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36C430" w14:textId="77777777" w:rsidR="009C063C" w:rsidRPr="00FE31A1" w:rsidRDefault="009C063C" w:rsidP="009C063C">
      <w:pPr>
        <w:pStyle w:val="TableofFigures"/>
        <w:tabs>
          <w:tab w:val="right" w:leader="dot" w:pos="7927"/>
        </w:tabs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FE31A1">
        <w:rPr>
          <w:rFonts w:ascii="Times New Roman" w:hAnsi="Times New Roman" w:cs="Times New Roman"/>
          <w:sz w:val="24"/>
          <w:szCs w:val="24"/>
        </w:rPr>
        <w:fldChar w:fldCharType="end"/>
      </w:r>
      <w:r w:rsidRPr="00FE31A1">
        <w:rPr>
          <w:rFonts w:ascii="Times New Roman" w:hAnsi="Times New Roman" w:cs="Times New Roman"/>
          <w:sz w:val="24"/>
          <w:szCs w:val="24"/>
        </w:rPr>
        <w:fldChar w:fldCharType="begin"/>
      </w:r>
      <w:r w:rsidRPr="00FE31A1">
        <w:rPr>
          <w:rFonts w:ascii="Times New Roman" w:hAnsi="Times New Roman" w:cs="Times New Roman"/>
          <w:sz w:val="24"/>
          <w:szCs w:val="24"/>
        </w:rPr>
        <w:instrText xml:space="preserve"> TOC \h \z \c "Gambar 3." </w:instrText>
      </w:r>
      <w:r w:rsidRPr="00FE31A1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90556001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</w:t>
        </w:r>
        <w:r w:rsidRPr="00FE31A1">
          <w:rPr>
            <w:rStyle w:val="Hyperlink"/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 w:rsidRPr="00FE31A1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contoh foto yang diambil (oranda)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_Toc190556001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40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115A40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556002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2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Tahapan penelitian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_Toc190556002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C029E8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556003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3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diagram alir tahap persiapan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_Toc190556003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6148F41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556004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4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diagram alir pengumpulan data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_Toc190556004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DC8B8FC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556005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5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ikan mas koki dari kiri (oranda, ranchu, ryukin)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_Toc190556005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46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86D6580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0556006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6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Diagram alir preprocessing data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_Toc190556006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7DBC40E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90556007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7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diagram alir perancangan model CNN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_Toc190556007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48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FD1DC8" w14:textId="77777777" w:rsidR="009C063C" w:rsidRPr="00FE31A1" w:rsidRDefault="009C063C" w:rsidP="009C063C">
      <w:pPr>
        <w:pStyle w:val="TableofFigures"/>
        <w:tabs>
          <w:tab w:val="right" w:leader="dot" w:pos="7927"/>
        </w:tabs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FE31A1">
        <w:rPr>
          <w:rFonts w:ascii="Times New Roman" w:hAnsi="Times New Roman" w:cs="Times New Roman"/>
          <w:sz w:val="24"/>
          <w:szCs w:val="24"/>
        </w:rPr>
        <w:fldChar w:fldCharType="end"/>
      </w:r>
      <w:r w:rsidRPr="00FE31A1">
        <w:rPr>
          <w:rFonts w:ascii="Times New Roman" w:hAnsi="Times New Roman" w:cs="Times New Roman"/>
          <w:sz w:val="24"/>
          <w:szCs w:val="24"/>
        </w:rPr>
        <w:fldChar w:fldCharType="begin"/>
      </w:r>
      <w:r w:rsidRPr="00FE31A1">
        <w:rPr>
          <w:rFonts w:ascii="Times New Roman" w:hAnsi="Times New Roman" w:cs="Times New Roman"/>
          <w:sz w:val="24"/>
          <w:szCs w:val="24"/>
        </w:rPr>
        <w:instrText xml:space="preserve"> TOC \h \z \c "Gambar 4." </w:instrText>
      </w:r>
      <w:r w:rsidRPr="00FE31A1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4894500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Training Ikan Mas Koki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_Toc204894500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62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D6C738D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1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2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Rescaling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_Toc204894501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64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4999F4C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2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3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Rotation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_Toc204894502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480ED7D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3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4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Pergeseran Gambar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_Toc204894503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123CE2B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4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5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Flipping Horizontal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_Toc204894504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67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A927D5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5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6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Penyesuaian Kecerahan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_Toc204894505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69D28D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6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7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Zoom Gambar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_Toc204894506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7BF193B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7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8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Fill Mode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_Toc204894507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37B425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8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9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hasil pelatihan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_Toc204894508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9069C67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09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10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Visualisasi diagram perepoch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_Toc204894509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92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DAACE4B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10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11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Evaluasi Test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_Toc204894510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93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B8F9E5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11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12</w:t>
        </w:r>
        <w:r w:rsidRPr="00FE31A1">
          <w:rPr>
            <w:rStyle w:val="Hyperlink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</w:rPr>
          <w:t xml:space="preserve"> </w:t>
        </w:r>
        <w:r w:rsidRPr="00FE31A1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Confusion Matrix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_Toc204894511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95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57C08C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12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13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Testing Ikan Koki Oranda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_Toc204894512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102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482AC87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13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14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Testing Ikan Koki Ranchu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_Toc204894513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103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4217F92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14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4. 15 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Testing Ikan Koki Ryukin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_Toc204894514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104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27FDA5" w14:textId="77777777" w:rsidR="009C063C" w:rsidRPr="00FE31A1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4894515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16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ikan mas koki diluar data set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_Toc204894515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111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3A9B94" w14:textId="77777777" w:rsidR="009C063C" w:rsidRPr="009640C9" w:rsidRDefault="009C063C" w:rsidP="009C063C">
      <w:pPr>
        <w:pStyle w:val="TableofFigures"/>
        <w:tabs>
          <w:tab w:val="right" w:leader="dot" w:pos="7927"/>
        </w:tabs>
        <w:rPr>
          <w:rFonts w:ascii="Times New Roman" w:hAnsi="Times New Roman" w:cs="Times New Roman"/>
          <w:sz w:val="28"/>
          <w:szCs w:val="28"/>
        </w:rPr>
      </w:pPr>
      <w:hyperlink w:anchor="_Toc204894516" w:history="1">
        <w:r w:rsidRPr="00FE31A1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17</w:t>
        </w:r>
        <w:r w:rsidRPr="00FE31A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 hasil prediksi yang tidak sesuai seharusnya diprediksikan ranchu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_Toc204894516 \h </w:instrTex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111</w:t>
        </w:r>
        <w:r w:rsidRPr="00FE31A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FE31A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AFCCCF7" w14:textId="77777777" w:rsidR="009C063C" w:rsidRDefault="009C063C" w:rsidP="009C063C">
      <w:pPr>
        <w:pStyle w:val="Heading1"/>
      </w:pPr>
      <w:bookmarkStart w:id="2" w:name="_Toc137368600"/>
      <w:bookmarkStart w:id="3" w:name="_Toc202290282"/>
    </w:p>
    <w:p w14:paraId="1B70B8D7" w14:textId="77777777" w:rsidR="009C063C" w:rsidRDefault="009C063C" w:rsidP="009C063C">
      <w:pPr>
        <w:pStyle w:val="Heading1"/>
      </w:pPr>
    </w:p>
    <w:p w14:paraId="345532C5" w14:textId="77777777" w:rsidR="009C063C" w:rsidRDefault="009C063C" w:rsidP="009C063C">
      <w:pPr>
        <w:pStyle w:val="Heading1"/>
      </w:pPr>
    </w:p>
    <w:p w14:paraId="0ED9476A" w14:textId="77777777" w:rsidR="009C063C" w:rsidRDefault="009C063C" w:rsidP="009C063C">
      <w:pPr>
        <w:pStyle w:val="Heading1"/>
      </w:pPr>
    </w:p>
    <w:p w14:paraId="0C6F4154" w14:textId="06C8F0F3" w:rsidR="009C063C" w:rsidRDefault="009C063C" w:rsidP="009C063C">
      <w:pPr>
        <w:pStyle w:val="Heading1"/>
      </w:pPr>
      <w:r w:rsidRPr="009640C9">
        <w:lastRenderedPageBreak/>
        <w:t>DAFTAR</w:t>
      </w:r>
      <w:r>
        <w:t xml:space="preserve"> TABE</w:t>
      </w:r>
      <w:bookmarkEnd w:id="2"/>
      <w:r>
        <w:t>L</w:t>
      </w:r>
      <w:bookmarkEnd w:id="3"/>
    </w:p>
    <w:p w14:paraId="2329EEB6" w14:textId="77777777" w:rsidR="009C063C" w:rsidRDefault="009C063C" w:rsidP="009C063C"/>
    <w:p w14:paraId="1AB782A1" w14:textId="77777777" w:rsidR="009C063C" w:rsidRPr="006778FD" w:rsidRDefault="009C063C" w:rsidP="009C063C"/>
    <w:p w14:paraId="0D1B0B0C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hAnsi="Times New Roman" w:cs="Times New Roman"/>
          <w:noProof/>
          <w:sz w:val="24"/>
          <w:szCs w:val="24"/>
        </w:rPr>
      </w:pPr>
      <w:r w:rsidRPr="002C5200">
        <w:rPr>
          <w:rFonts w:ascii="Times New Roman" w:hAnsi="Times New Roman" w:cs="Times New Roman"/>
          <w:sz w:val="24"/>
          <w:szCs w:val="24"/>
        </w:rPr>
        <w:fldChar w:fldCharType="begin"/>
      </w:r>
      <w:r w:rsidRPr="002C5200">
        <w:rPr>
          <w:rFonts w:ascii="Times New Roman" w:hAnsi="Times New Roman" w:cs="Times New Roman"/>
          <w:sz w:val="24"/>
          <w:szCs w:val="24"/>
        </w:rPr>
        <w:instrText xml:space="preserve"> TOC \h \z \c "Tabel 2" </w:instrText>
      </w:r>
      <w:r w:rsidRPr="002C5200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61837372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hAnsi="Times New Roman" w:cs="Times New Roman"/>
          <w:sz w:val="24"/>
          <w:szCs w:val="24"/>
        </w:rPr>
      </w:pPr>
      <w:hyperlink w:anchor="_Toc188477929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Tabel 2. 1 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penelitian terdahulu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_Toc188477929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2C520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F0BD13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2C5200">
        <w:rPr>
          <w:rFonts w:ascii="Times New Roman" w:hAnsi="Times New Roman" w:cs="Times New Roman"/>
          <w:sz w:val="24"/>
          <w:szCs w:val="24"/>
        </w:rPr>
        <w:fldChar w:fldCharType="begin"/>
      </w:r>
      <w:r w:rsidRPr="002C5200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Pr="002C5200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2257895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Tabel 3. 1 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Observasi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_Toc202257895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0924184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257896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2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wawancara bersama Bang Heru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_Toc202257896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E846F6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257897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3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Instrumen Pengumpulan Data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_Toc202257897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42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AF71553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257898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4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confusion matriks berdasarkan data sampel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_Toc202257898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53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F9CF58" w14:textId="77777777" w:rsidR="009C063C" w:rsidRPr="002C5200" w:rsidRDefault="009C063C" w:rsidP="009C063C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C5200">
        <w:rPr>
          <w:rFonts w:ascii="Times New Roman" w:hAnsi="Times New Roman" w:cs="Times New Roman"/>
          <w:sz w:val="24"/>
          <w:szCs w:val="24"/>
        </w:rPr>
        <w:fldChar w:fldCharType="end"/>
      </w:r>
      <w:r w:rsidRPr="002C5200">
        <w:rPr>
          <w:rFonts w:ascii="Times New Roman" w:hAnsi="Times New Roman" w:cs="Times New Roman"/>
          <w:sz w:val="24"/>
          <w:szCs w:val="24"/>
        </w:rPr>
        <w:fldChar w:fldCharType="begin"/>
      </w:r>
      <w:r w:rsidRPr="002C5200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Pr="002C5200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2257905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Tabel 4. 1 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Dataset Ikan Mas Koki……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….....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>……………</w:t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……..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>………………..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_Toc202257905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19433AA" w14:textId="77777777" w:rsidR="009C063C" w:rsidRPr="002C5200" w:rsidRDefault="009C063C" w:rsidP="009C063C">
      <w:pPr>
        <w:pStyle w:val="TableofFigures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202257906" w:history="1">
        <w:r w:rsidRPr="002C5200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Tabel 4. 2 </w:t>
        </w:r>
        <w:r w:rsidRPr="002C520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hasil pelatihan epoch 1-100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_Toc202257906 \h </w:instrTex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  <w:r w:rsidRPr="002C520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1E0F3B1" w14:textId="0D8EF2A7" w:rsidR="0023716D" w:rsidRDefault="009C063C" w:rsidP="009C063C">
      <w:r w:rsidRPr="002C520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37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3C"/>
    <w:rsid w:val="0023716D"/>
    <w:rsid w:val="002A303D"/>
    <w:rsid w:val="004A784E"/>
    <w:rsid w:val="00612DC2"/>
    <w:rsid w:val="009C063C"/>
    <w:rsid w:val="00D601EC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A066"/>
  <w15:chartTrackingRefBased/>
  <w15:docId w15:val="{D943A2AD-E7DD-4D31-A7BC-AD097785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063C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3C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9C063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063C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C063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06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C063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9C063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8006</Characters>
  <Application>Microsoft Office Word</Application>
  <DocSecurity>0</DocSecurity>
  <Lines>66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Ridho</dc:creator>
  <cp:keywords/>
  <dc:description/>
  <cp:lastModifiedBy>Ridho</cp:lastModifiedBy>
  <cp:revision>1</cp:revision>
  <dcterms:created xsi:type="dcterms:W3CDTF">2025-09-03T02:28:00Z</dcterms:created>
  <dcterms:modified xsi:type="dcterms:W3CDTF">2025-09-03T02:29:00Z</dcterms:modified>
</cp:coreProperties>
</file>